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F4" w:rsidRDefault="000D7BA2" w:rsidP="000D7BA2">
      <w:pPr>
        <w:jc w:val="center"/>
        <w:rPr>
          <w:rFonts w:ascii="宋体" w:eastAsia="宋体" w:hAnsi="宋体"/>
          <w:b/>
          <w:sz w:val="36"/>
          <w:szCs w:val="36"/>
        </w:rPr>
      </w:pPr>
      <w:r w:rsidRPr="000D7BA2">
        <w:rPr>
          <w:rFonts w:ascii="宋体" w:eastAsia="宋体" w:hAnsi="宋体" w:hint="eastAsia"/>
          <w:b/>
          <w:sz w:val="36"/>
          <w:szCs w:val="36"/>
        </w:rPr>
        <w:t>复旦版《</w:t>
      </w:r>
      <w:r w:rsidR="00EB27B3">
        <w:rPr>
          <w:rFonts w:ascii="宋体" w:eastAsia="宋体" w:hAnsi="宋体" w:hint="eastAsia"/>
          <w:b/>
          <w:sz w:val="36"/>
          <w:szCs w:val="36"/>
        </w:rPr>
        <w:t>2019</w:t>
      </w:r>
      <w:r w:rsidRPr="000D7BA2">
        <w:rPr>
          <w:rFonts w:ascii="宋体" w:eastAsia="宋体" w:hAnsi="宋体" w:hint="eastAsia"/>
          <w:b/>
          <w:sz w:val="36"/>
          <w:szCs w:val="36"/>
        </w:rPr>
        <w:t>年度中国医院排行榜》</w:t>
      </w:r>
    </w:p>
    <w:p w:rsidR="000D7BA2" w:rsidRDefault="00340935" w:rsidP="000D7BA2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外出进修要求：</w:t>
      </w:r>
      <w:r w:rsidR="00875442">
        <w:rPr>
          <w:rFonts w:ascii="宋体" w:eastAsia="宋体" w:hAnsi="宋体" w:hint="eastAsia"/>
          <w:b/>
          <w:sz w:val="32"/>
          <w:szCs w:val="32"/>
        </w:rPr>
        <w:t>综合前五</w:t>
      </w:r>
      <w:r w:rsidR="00F144A7">
        <w:rPr>
          <w:rFonts w:ascii="宋体" w:eastAsia="宋体" w:hAnsi="宋体" w:hint="eastAsia"/>
          <w:b/>
          <w:sz w:val="32"/>
          <w:szCs w:val="32"/>
        </w:rPr>
        <w:t>/</w:t>
      </w:r>
      <w:r w:rsidR="00875442">
        <w:rPr>
          <w:rFonts w:ascii="宋体" w:eastAsia="宋体" w:hAnsi="宋体" w:hint="eastAsia"/>
          <w:b/>
          <w:sz w:val="32"/>
          <w:szCs w:val="32"/>
        </w:rPr>
        <w:t>专业前十</w:t>
      </w:r>
    </w:p>
    <w:p w:rsidR="00022480" w:rsidRDefault="00022480" w:rsidP="000D7BA2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截图出处：复旦大学医院管理研究所</w:t>
      </w:r>
    </w:p>
    <w:p w:rsidR="003821A5" w:rsidRDefault="003821A5" w:rsidP="000D7BA2">
      <w:pPr>
        <w:jc w:val="center"/>
        <w:rPr>
          <w:rFonts w:ascii="宋体" w:eastAsia="宋体" w:hAnsi="宋体"/>
          <w:b/>
          <w:sz w:val="32"/>
          <w:szCs w:val="32"/>
        </w:rPr>
      </w:pPr>
      <w:r w:rsidRPr="003821A5">
        <w:rPr>
          <w:rFonts w:ascii="宋体" w:eastAsia="宋体" w:hAnsi="宋体"/>
          <w:b/>
          <w:sz w:val="32"/>
          <w:szCs w:val="32"/>
        </w:rPr>
        <w:t>http://www.fudanmed.com/institute/news222.aspx</w:t>
      </w:r>
    </w:p>
    <w:p w:rsidR="000D7BA2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81575" cy="6452513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32" cy="64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829175" cy="60864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2575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72050" cy="32861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5057775" cy="32861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5000625" cy="32480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3242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29565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33950" cy="32670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81575" cy="304800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33950" cy="32289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31470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257550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238500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A23CF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A23CF9" w:rsidRDefault="00C9496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72050" cy="32385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C94969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162300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noProof/>
          <w:sz w:val="32"/>
          <w:szCs w:val="32"/>
        </w:rPr>
      </w:pPr>
    </w:p>
    <w:p w:rsidR="00EB27B3" w:rsidRDefault="00EB27B3" w:rsidP="000D7BA2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C94969" w:rsidP="000D7BA2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drawing>
          <wp:inline distT="0" distB="0" distL="0" distR="0">
            <wp:extent cx="4953000" cy="32766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A2" w:rsidRDefault="000D7BA2" w:rsidP="000D7BA2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D7BA2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C94969" w:rsidP="000D7BA2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drawing>
          <wp:inline distT="0" distB="0" distL="0" distR="0">
            <wp:extent cx="4924425" cy="3009900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C94969" w:rsidP="00067F84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drawing>
          <wp:inline distT="0" distB="0" distL="0" distR="0">
            <wp:extent cx="4981575" cy="3038475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C94969" w:rsidP="00067F84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drawing>
          <wp:inline distT="0" distB="0" distL="0" distR="0">
            <wp:extent cx="4943475" cy="326707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C94969" w:rsidP="00067F84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drawing>
          <wp:inline distT="0" distB="0" distL="0" distR="0">
            <wp:extent cx="4953000" cy="327660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A2" w:rsidRDefault="000D7BA2" w:rsidP="00067F84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D7BA2" w:rsidRDefault="000D7BA2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581400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24425" cy="353377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286125"/>
            <wp:effectExtent l="1905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495675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72050" cy="337185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543300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C94969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962525" cy="3790950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69" w:rsidRDefault="00C94969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257550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962525" cy="3524250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276600"/>
            <wp:effectExtent l="1905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943475" cy="3638550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53000" cy="3248025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943475" cy="3552825"/>
            <wp:effectExtent l="1905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5000625" cy="3371850"/>
            <wp:effectExtent l="1905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53000" cy="3286125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43475" cy="3362325"/>
            <wp:effectExtent l="19050" t="0" r="952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91100" cy="3295650"/>
            <wp:effectExtent l="1905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543300"/>
            <wp:effectExtent l="19050" t="0" r="952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4962525" cy="3524250"/>
            <wp:effectExtent l="19050" t="0" r="952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>
            <wp:extent cx="5010150" cy="3829050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E149FA" w:rsidRDefault="00E149FA" w:rsidP="00174665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067F84" w:rsidRPr="000D7BA2" w:rsidRDefault="00067F84" w:rsidP="00ED3644">
      <w:pPr>
        <w:rPr>
          <w:rFonts w:ascii="宋体" w:eastAsia="宋体" w:hAnsi="宋体"/>
          <w:b/>
          <w:sz w:val="32"/>
          <w:szCs w:val="32"/>
        </w:rPr>
      </w:pPr>
    </w:p>
    <w:sectPr w:rsidR="00067F84" w:rsidRPr="000D7BA2" w:rsidSect="00E36B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39E" w:rsidRDefault="001C739E" w:rsidP="00F144A7">
      <w:r>
        <w:separator/>
      </w:r>
    </w:p>
  </w:endnote>
  <w:endnote w:type="continuationSeparator" w:id="1">
    <w:p w:rsidR="001C739E" w:rsidRDefault="001C739E" w:rsidP="00F14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39E" w:rsidRDefault="001C739E" w:rsidP="00F144A7">
      <w:r>
        <w:separator/>
      </w:r>
    </w:p>
  </w:footnote>
  <w:footnote w:type="continuationSeparator" w:id="1">
    <w:p w:rsidR="001C739E" w:rsidRDefault="001C739E" w:rsidP="00F144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7BA2"/>
    <w:rsid w:val="00022480"/>
    <w:rsid w:val="00024BF3"/>
    <w:rsid w:val="00067F84"/>
    <w:rsid w:val="000D7BA2"/>
    <w:rsid w:val="00174665"/>
    <w:rsid w:val="001C739E"/>
    <w:rsid w:val="00340935"/>
    <w:rsid w:val="003821A5"/>
    <w:rsid w:val="00436EB4"/>
    <w:rsid w:val="006476CA"/>
    <w:rsid w:val="00727CC4"/>
    <w:rsid w:val="00733ADB"/>
    <w:rsid w:val="00875442"/>
    <w:rsid w:val="00876C68"/>
    <w:rsid w:val="00977D29"/>
    <w:rsid w:val="00A23CF9"/>
    <w:rsid w:val="00C808B8"/>
    <w:rsid w:val="00C94969"/>
    <w:rsid w:val="00E149FA"/>
    <w:rsid w:val="00E36BF4"/>
    <w:rsid w:val="00E47292"/>
    <w:rsid w:val="00EB27B3"/>
    <w:rsid w:val="00ED3644"/>
    <w:rsid w:val="00F13621"/>
    <w:rsid w:val="00F1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D7BA2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D7BA2"/>
  </w:style>
  <w:style w:type="paragraph" w:styleId="a4">
    <w:name w:val="Balloon Text"/>
    <w:basedOn w:val="a"/>
    <w:link w:val="Char0"/>
    <w:uiPriority w:val="99"/>
    <w:semiHidden/>
    <w:unhideWhenUsed/>
    <w:rsid w:val="000D7BA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D7BA2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F14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F144A7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F14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F144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23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</cp:lastModifiedBy>
  <cp:revision>7</cp:revision>
  <dcterms:created xsi:type="dcterms:W3CDTF">2020-04-14T00:30:00Z</dcterms:created>
  <dcterms:modified xsi:type="dcterms:W3CDTF">2021-01-25T00:28:00Z</dcterms:modified>
</cp:coreProperties>
</file>